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1D1FE3" w14:textId="77777777" w:rsidR="00DA0811" w:rsidRDefault="004D7078">
      <w:pPr>
        <w:jc w:val="both"/>
        <w:rPr>
          <w:rFonts w:ascii="Times New Roman" w:eastAsia="Times New Roman" w:hAnsi="Times New Roman" w:cs="Times New Roman"/>
          <w:b/>
          <w:sz w:val="26"/>
          <w:szCs w:val="26"/>
          <w:highlight w:val="white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highlight w:val="white"/>
        </w:rPr>
        <w:t>Anexa nr. 9</w:t>
      </w:r>
    </w:p>
    <w:p w14:paraId="731D1FE4" w14:textId="77777777" w:rsidR="00DA0811" w:rsidRDefault="004D7078">
      <w:pPr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highlight w:val="white"/>
        </w:rPr>
      </w:pPr>
      <w:r>
        <w:rPr>
          <w:rFonts w:ascii="Times New Roman" w:eastAsia="Times New Roman" w:hAnsi="Times New Roman" w:cs="Times New Roman"/>
          <w:b/>
          <w:i/>
          <w:sz w:val="26"/>
          <w:szCs w:val="26"/>
          <w:highlight w:val="white"/>
        </w:rPr>
        <w:t>la statut</w:t>
      </w:r>
    </w:p>
    <w:p w14:paraId="731D1FE5" w14:textId="77777777" w:rsidR="00DA0811" w:rsidRDefault="00DA0811">
      <w:pPr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highlight w:val="white"/>
        </w:rPr>
      </w:pPr>
    </w:p>
    <w:p w14:paraId="731D1FE6" w14:textId="77777777" w:rsidR="00DA0811" w:rsidRDefault="00DA0811">
      <w:pPr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highlight w:val="white"/>
        </w:rPr>
      </w:pPr>
    </w:p>
    <w:p w14:paraId="731D1FE7" w14:textId="77777777" w:rsidR="00DA0811" w:rsidRDefault="004D7078">
      <w:pPr>
        <w:jc w:val="center"/>
        <w:rPr>
          <w:rFonts w:ascii="Times New Roman" w:eastAsia="Times New Roman" w:hAnsi="Times New Roman" w:cs="Times New Roman"/>
          <w:b/>
          <w:sz w:val="40"/>
          <w:szCs w:val="40"/>
          <w:highlight w:val="white"/>
        </w:rPr>
      </w:pPr>
      <w:r>
        <w:rPr>
          <w:rFonts w:ascii="Times New Roman" w:eastAsia="Times New Roman" w:hAnsi="Times New Roman" w:cs="Times New Roman"/>
          <w:b/>
          <w:sz w:val="40"/>
          <w:szCs w:val="40"/>
          <w:highlight w:val="white"/>
        </w:rPr>
        <w:t>Principalele instituții din domeniul educației, culturii și sănătății</w:t>
      </w:r>
    </w:p>
    <w:p w14:paraId="731D1FE8" w14:textId="77777777" w:rsidR="00DA0811" w:rsidRDefault="00DA0811">
      <w:pPr>
        <w:rPr>
          <w:rFonts w:ascii="Verdana" w:eastAsia="Verdana" w:hAnsi="Verdana" w:cs="Verdana"/>
          <w:b/>
          <w:color w:val="8B0000"/>
          <w:sz w:val="23"/>
          <w:szCs w:val="23"/>
          <w:highlight w:val="white"/>
        </w:rPr>
      </w:pPr>
    </w:p>
    <w:p w14:paraId="731D1FE9" w14:textId="77777777" w:rsidR="00DA0811" w:rsidRDefault="00DA0811">
      <w:pPr>
        <w:rPr>
          <w:rFonts w:ascii="Verdana" w:eastAsia="Verdana" w:hAnsi="Verdana" w:cs="Verdana"/>
          <w:b/>
          <w:color w:val="8B0000"/>
          <w:sz w:val="23"/>
          <w:szCs w:val="23"/>
          <w:highlight w:val="white"/>
        </w:rPr>
      </w:pPr>
    </w:p>
    <w:p w14:paraId="731D1FEA" w14:textId="77777777" w:rsidR="00DA0811" w:rsidRDefault="00DA0811">
      <w:pPr>
        <w:rPr>
          <w:rFonts w:ascii="Verdana" w:eastAsia="Verdana" w:hAnsi="Verdana" w:cs="Verdana"/>
          <w:b/>
          <w:color w:val="8B0000"/>
          <w:sz w:val="23"/>
          <w:szCs w:val="23"/>
          <w:highlight w:val="white"/>
        </w:rPr>
      </w:pPr>
    </w:p>
    <w:p w14:paraId="731D1FEB" w14:textId="77777777" w:rsidR="00DA0811" w:rsidRDefault="004D7078">
      <w:pPr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>I. Instituții din domeniul educației și cercetării</w:t>
      </w:r>
    </w:p>
    <w:p w14:paraId="731D1FEC" w14:textId="77777777" w:rsidR="00DA0811" w:rsidRDefault="00DA0811">
      <w:pPr>
        <w:widowControl w:val="0"/>
        <w:ind w:left="720"/>
        <w:rPr>
          <w:rFonts w:ascii="Times New Roman" w:eastAsia="Times New Roman" w:hAnsi="Times New Roman" w:cs="Times New Roman"/>
          <w:b/>
          <w:sz w:val="26"/>
          <w:szCs w:val="26"/>
        </w:rPr>
      </w:pPr>
    </w:p>
    <w:p w14:paraId="731D1FED" w14:textId="77777777" w:rsidR="00DA0811" w:rsidRDefault="004D7078">
      <w:pPr>
        <w:widowControl w:val="0"/>
        <w:numPr>
          <w:ilvl w:val="0"/>
          <w:numId w:val="1"/>
        </w:numPr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>ȘCOALA GIMNAZIALĂ ZAMOSTEA</w:t>
      </w:r>
    </w:p>
    <w:p w14:paraId="731D1FEE" w14:textId="77777777" w:rsidR="00DA0811" w:rsidRDefault="004D7078">
      <w:pPr>
        <w:widowControl w:val="0"/>
        <w:ind w:left="720"/>
        <w:rPr>
          <w:rFonts w:ascii="Times New Roman" w:eastAsia="Times New Roman" w:hAnsi="Times New Roman" w:cs="Times New Roman"/>
          <w:sz w:val="26"/>
          <w:szCs w:val="26"/>
          <w:highlight w:val="white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Adresa: Str. Principală nr. 11</w:t>
      </w:r>
    </w:p>
    <w:p w14:paraId="731D1FEF" w14:textId="77777777" w:rsidR="00DA0811" w:rsidRDefault="004D7078">
      <w:pPr>
        <w:widowControl w:val="0"/>
        <w:ind w:left="720"/>
        <w:rPr>
          <w:rFonts w:ascii="Times New Roman" w:eastAsia="Times New Roman" w:hAnsi="Times New Roman" w:cs="Times New Roman"/>
          <w:sz w:val="26"/>
          <w:szCs w:val="26"/>
          <w:highlight w:val="white"/>
        </w:rPr>
      </w:pPr>
      <w:r>
        <w:rPr>
          <w:rFonts w:ascii="Times New Roman" w:eastAsia="Times New Roman" w:hAnsi="Times New Roman" w:cs="Times New Roman"/>
          <w:sz w:val="26"/>
          <w:szCs w:val="26"/>
          <w:highlight w:val="white"/>
        </w:rPr>
        <w:t>Telefon: 0230569812</w:t>
      </w:r>
    </w:p>
    <w:p w14:paraId="731D1FF0" w14:textId="77777777" w:rsidR="00DA0811" w:rsidRDefault="004D7078">
      <w:pPr>
        <w:widowControl w:val="0"/>
        <w:ind w:left="720"/>
        <w:rPr>
          <w:rFonts w:ascii="Times New Roman" w:eastAsia="Times New Roman" w:hAnsi="Times New Roman" w:cs="Times New Roman"/>
          <w:sz w:val="26"/>
          <w:szCs w:val="26"/>
          <w:highlight w:val="white"/>
        </w:rPr>
      </w:pPr>
      <w:r>
        <w:rPr>
          <w:rFonts w:ascii="Times New Roman" w:eastAsia="Times New Roman" w:hAnsi="Times New Roman" w:cs="Times New Roman"/>
          <w:sz w:val="26"/>
          <w:szCs w:val="26"/>
          <w:highlight w:val="white"/>
        </w:rPr>
        <w:t xml:space="preserve">E-mail: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sg_zamostea@isj.sv.edu.ro </w:t>
      </w:r>
      <w:r>
        <w:rPr>
          <w:rFonts w:ascii="Times New Roman" w:eastAsia="Times New Roman" w:hAnsi="Times New Roman" w:cs="Times New Roman"/>
          <w:sz w:val="26"/>
          <w:szCs w:val="26"/>
          <w:highlight w:val="white"/>
        </w:rPr>
        <w:t xml:space="preserve"> </w:t>
      </w:r>
    </w:p>
    <w:p w14:paraId="731D1FF1" w14:textId="77777777" w:rsidR="00DA0811" w:rsidRDefault="00DA0811">
      <w:pPr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</w:pPr>
    </w:p>
    <w:p w14:paraId="731D1FF2" w14:textId="77777777" w:rsidR="00DA0811" w:rsidRDefault="004D7078">
      <w:pPr>
        <w:widowControl w:val="0"/>
        <w:numPr>
          <w:ilvl w:val="0"/>
          <w:numId w:val="1"/>
        </w:numPr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>ȘCOALA PRIMARĂ CIOMÂRTAN</w:t>
      </w:r>
    </w:p>
    <w:p w14:paraId="731D1FF3" w14:textId="77777777" w:rsidR="00DA0811" w:rsidRDefault="004D7078">
      <w:pPr>
        <w:widowControl w:val="0"/>
        <w:ind w:left="720"/>
        <w:rPr>
          <w:rFonts w:ascii="Times New Roman" w:eastAsia="Times New Roman" w:hAnsi="Times New Roman" w:cs="Times New Roman"/>
          <w:sz w:val="26"/>
          <w:szCs w:val="26"/>
          <w:highlight w:val="white"/>
        </w:rPr>
      </w:pPr>
      <w:r>
        <w:rPr>
          <w:rFonts w:ascii="Times New Roman" w:eastAsia="Times New Roman" w:hAnsi="Times New Roman" w:cs="Times New Roman"/>
          <w:sz w:val="26"/>
          <w:szCs w:val="26"/>
          <w:highlight w:val="white"/>
        </w:rPr>
        <w:t>Telefon: 0230569812</w:t>
      </w:r>
    </w:p>
    <w:p w14:paraId="731D1FF4" w14:textId="77777777" w:rsidR="00DA0811" w:rsidRDefault="004D7078">
      <w:pPr>
        <w:widowControl w:val="0"/>
        <w:ind w:left="72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  <w:highlight w:val="white"/>
        </w:rPr>
        <w:t xml:space="preserve">E-mail: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sg_zamostea@isj.sv.edu.ro </w:t>
      </w:r>
    </w:p>
    <w:p w14:paraId="731D1FF5" w14:textId="77777777" w:rsidR="00DA0811" w:rsidRDefault="00DA0811">
      <w:pPr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</w:pPr>
    </w:p>
    <w:p w14:paraId="731D1FF6" w14:textId="77777777" w:rsidR="00DA0811" w:rsidRDefault="004D7078">
      <w:pPr>
        <w:widowControl w:val="0"/>
        <w:numPr>
          <w:ilvl w:val="0"/>
          <w:numId w:val="1"/>
        </w:numPr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>ȘCOALA PRIMARĂ NICANI</w:t>
      </w:r>
    </w:p>
    <w:p w14:paraId="731D1FF7" w14:textId="77777777" w:rsidR="00DA0811" w:rsidRDefault="004D7078">
      <w:pPr>
        <w:widowControl w:val="0"/>
        <w:ind w:left="720"/>
        <w:rPr>
          <w:rFonts w:ascii="Times New Roman" w:eastAsia="Times New Roman" w:hAnsi="Times New Roman" w:cs="Times New Roman"/>
          <w:sz w:val="26"/>
          <w:szCs w:val="26"/>
          <w:highlight w:val="white"/>
        </w:rPr>
      </w:pPr>
      <w:r>
        <w:rPr>
          <w:rFonts w:ascii="Times New Roman" w:eastAsia="Times New Roman" w:hAnsi="Times New Roman" w:cs="Times New Roman"/>
          <w:sz w:val="26"/>
          <w:szCs w:val="26"/>
          <w:highlight w:val="white"/>
        </w:rPr>
        <w:t xml:space="preserve">Telefon: 0230569812 </w:t>
      </w:r>
    </w:p>
    <w:p w14:paraId="731D1FF8" w14:textId="77777777" w:rsidR="00DA0811" w:rsidRDefault="004D7078">
      <w:pPr>
        <w:widowControl w:val="0"/>
        <w:ind w:left="720"/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6"/>
          <w:szCs w:val="26"/>
          <w:highlight w:val="white"/>
        </w:rPr>
        <w:t xml:space="preserve">E-mail: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sg_zamostea@isj.sv.edu.ro </w:t>
      </w:r>
    </w:p>
    <w:p w14:paraId="731D1FF9" w14:textId="77777777" w:rsidR="00DA0811" w:rsidRDefault="00DA0811">
      <w:pPr>
        <w:ind w:left="720"/>
        <w:rPr>
          <w:rFonts w:ascii="Times New Roman" w:eastAsia="Times New Roman" w:hAnsi="Times New Roman" w:cs="Times New Roman"/>
          <w:sz w:val="26"/>
          <w:szCs w:val="26"/>
          <w:highlight w:val="white"/>
        </w:rPr>
      </w:pPr>
    </w:p>
    <w:p w14:paraId="731D1FFA" w14:textId="77777777" w:rsidR="00DA0811" w:rsidRDefault="004D7078">
      <w:pPr>
        <w:widowControl w:val="0"/>
        <w:numPr>
          <w:ilvl w:val="0"/>
          <w:numId w:val="1"/>
        </w:numPr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>ȘCOALA PRIMARĂ TĂUTEȘTI</w:t>
      </w:r>
    </w:p>
    <w:p w14:paraId="731D1FFB" w14:textId="77777777" w:rsidR="00DA0811" w:rsidRDefault="004D7078">
      <w:pPr>
        <w:widowControl w:val="0"/>
        <w:ind w:left="720"/>
        <w:rPr>
          <w:rFonts w:ascii="Times New Roman" w:eastAsia="Times New Roman" w:hAnsi="Times New Roman" w:cs="Times New Roman"/>
          <w:sz w:val="26"/>
          <w:szCs w:val="26"/>
          <w:highlight w:val="white"/>
        </w:rPr>
      </w:pPr>
      <w:r>
        <w:rPr>
          <w:rFonts w:ascii="Times New Roman" w:eastAsia="Times New Roman" w:hAnsi="Times New Roman" w:cs="Times New Roman"/>
          <w:sz w:val="26"/>
          <w:szCs w:val="26"/>
          <w:highlight w:val="white"/>
        </w:rPr>
        <w:t xml:space="preserve">Telefon: 0230569812 </w:t>
      </w:r>
    </w:p>
    <w:p w14:paraId="731D1FFC" w14:textId="77777777" w:rsidR="00DA0811" w:rsidRDefault="004D7078">
      <w:pPr>
        <w:widowControl w:val="0"/>
        <w:ind w:left="720"/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6"/>
          <w:szCs w:val="26"/>
          <w:highlight w:val="white"/>
        </w:rPr>
        <w:t xml:space="preserve">E-mail: </w:t>
      </w:r>
      <w:r>
        <w:rPr>
          <w:rFonts w:ascii="Times New Roman" w:eastAsia="Times New Roman" w:hAnsi="Times New Roman" w:cs="Times New Roman"/>
          <w:sz w:val="26"/>
          <w:szCs w:val="26"/>
        </w:rPr>
        <w:t>sg_zamostea@is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j.sv.edu.ro </w:t>
      </w:r>
    </w:p>
    <w:p w14:paraId="731D1FFD" w14:textId="77777777" w:rsidR="00DA0811" w:rsidRDefault="00DA0811">
      <w:pPr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</w:pPr>
    </w:p>
    <w:p w14:paraId="731D1FFE" w14:textId="77777777" w:rsidR="00DA0811" w:rsidRDefault="004D7078">
      <w:pPr>
        <w:widowControl w:val="0"/>
        <w:numPr>
          <w:ilvl w:val="0"/>
          <w:numId w:val="1"/>
        </w:numPr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>GRĂDINIȚA CU PROGRAM NORMAL ZAMOSTEA</w:t>
      </w:r>
    </w:p>
    <w:p w14:paraId="731D1FFF" w14:textId="77777777" w:rsidR="00DA0811" w:rsidRDefault="004D7078">
      <w:pPr>
        <w:widowControl w:val="0"/>
        <w:ind w:left="720"/>
        <w:rPr>
          <w:rFonts w:ascii="Times New Roman" w:eastAsia="Times New Roman" w:hAnsi="Times New Roman" w:cs="Times New Roman"/>
          <w:sz w:val="26"/>
          <w:szCs w:val="26"/>
          <w:highlight w:val="white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Adresa: Str. Principală nr. 11</w:t>
      </w:r>
    </w:p>
    <w:p w14:paraId="731D2000" w14:textId="77777777" w:rsidR="00DA0811" w:rsidRDefault="004D7078">
      <w:pPr>
        <w:widowControl w:val="0"/>
        <w:ind w:left="720"/>
        <w:rPr>
          <w:rFonts w:ascii="Times New Roman" w:eastAsia="Times New Roman" w:hAnsi="Times New Roman" w:cs="Times New Roman"/>
          <w:sz w:val="26"/>
          <w:szCs w:val="26"/>
          <w:highlight w:val="white"/>
        </w:rPr>
      </w:pPr>
      <w:r>
        <w:rPr>
          <w:rFonts w:ascii="Times New Roman" w:eastAsia="Times New Roman" w:hAnsi="Times New Roman" w:cs="Times New Roman"/>
          <w:sz w:val="26"/>
          <w:szCs w:val="26"/>
          <w:highlight w:val="white"/>
        </w:rPr>
        <w:t>Telefon: 0230569812</w:t>
      </w:r>
    </w:p>
    <w:p w14:paraId="731D2001" w14:textId="77777777" w:rsidR="00DA0811" w:rsidRDefault="004D7078">
      <w:pPr>
        <w:widowControl w:val="0"/>
        <w:ind w:left="720"/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6"/>
          <w:szCs w:val="26"/>
          <w:highlight w:val="white"/>
        </w:rPr>
        <w:t xml:space="preserve">E-mail: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sg_zamostea@isj.sv.edu.ro </w:t>
      </w:r>
    </w:p>
    <w:p w14:paraId="731D2002" w14:textId="77777777" w:rsidR="00DA0811" w:rsidRDefault="00DA0811">
      <w:pPr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</w:pPr>
    </w:p>
    <w:p w14:paraId="731D2003" w14:textId="77777777" w:rsidR="00DA0811" w:rsidRDefault="004D7078">
      <w:pPr>
        <w:widowControl w:val="0"/>
        <w:numPr>
          <w:ilvl w:val="0"/>
          <w:numId w:val="1"/>
        </w:numPr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>GRĂDINIȚA CU PROGRAM NORMAL CIOMÂRTAN</w:t>
      </w:r>
    </w:p>
    <w:p w14:paraId="731D2004" w14:textId="77777777" w:rsidR="00DA0811" w:rsidRDefault="004D7078">
      <w:pPr>
        <w:widowControl w:val="0"/>
        <w:ind w:left="720"/>
        <w:rPr>
          <w:rFonts w:ascii="Times New Roman" w:eastAsia="Times New Roman" w:hAnsi="Times New Roman" w:cs="Times New Roman"/>
          <w:sz w:val="26"/>
          <w:szCs w:val="26"/>
          <w:highlight w:val="white"/>
        </w:rPr>
      </w:pPr>
      <w:r>
        <w:rPr>
          <w:rFonts w:ascii="Times New Roman" w:eastAsia="Times New Roman" w:hAnsi="Times New Roman" w:cs="Times New Roman"/>
          <w:sz w:val="26"/>
          <w:szCs w:val="26"/>
          <w:highlight w:val="white"/>
        </w:rPr>
        <w:t>Telefon: 0230569812</w:t>
      </w:r>
    </w:p>
    <w:p w14:paraId="731D2005" w14:textId="77777777" w:rsidR="00DA0811" w:rsidRDefault="004D7078">
      <w:pPr>
        <w:widowControl w:val="0"/>
        <w:ind w:left="720"/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6"/>
          <w:szCs w:val="26"/>
          <w:highlight w:val="white"/>
        </w:rPr>
        <w:t xml:space="preserve">E-mail: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sg_zamostea@isj.sv.edu.ro </w:t>
      </w:r>
    </w:p>
    <w:p w14:paraId="731D2006" w14:textId="77777777" w:rsidR="00DA0811" w:rsidRDefault="00DA0811">
      <w:pPr>
        <w:ind w:left="720"/>
        <w:rPr>
          <w:rFonts w:ascii="Times New Roman" w:eastAsia="Times New Roman" w:hAnsi="Times New Roman" w:cs="Times New Roman"/>
          <w:sz w:val="26"/>
          <w:szCs w:val="26"/>
          <w:highlight w:val="white"/>
        </w:rPr>
      </w:pPr>
    </w:p>
    <w:p w14:paraId="731D2007" w14:textId="77777777" w:rsidR="00DA0811" w:rsidRDefault="004D7078">
      <w:pPr>
        <w:widowControl w:val="0"/>
        <w:numPr>
          <w:ilvl w:val="0"/>
          <w:numId w:val="1"/>
        </w:numPr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>GRĂDINIȚA CU PROGRAM NORMAL NICANI</w:t>
      </w:r>
    </w:p>
    <w:p w14:paraId="731D2008" w14:textId="77777777" w:rsidR="00DA0811" w:rsidRDefault="004D7078">
      <w:pPr>
        <w:widowControl w:val="0"/>
        <w:ind w:left="720"/>
        <w:rPr>
          <w:rFonts w:ascii="Times New Roman" w:eastAsia="Times New Roman" w:hAnsi="Times New Roman" w:cs="Times New Roman"/>
          <w:sz w:val="26"/>
          <w:szCs w:val="26"/>
          <w:highlight w:val="white"/>
        </w:rPr>
      </w:pPr>
      <w:r>
        <w:rPr>
          <w:rFonts w:ascii="Times New Roman" w:eastAsia="Times New Roman" w:hAnsi="Times New Roman" w:cs="Times New Roman"/>
          <w:sz w:val="26"/>
          <w:szCs w:val="26"/>
          <w:highlight w:val="white"/>
        </w:rPr>
        <w:t>Telefon: 0230569812</w:t>
      </w:r>
    </w:p>
    <w:p w14:paraId="731D2009" w14:textId="77777777" w:rsidR="00DA0811" w:rsidRDefault="004D7078">
      <w:pPr>
        <w:widowControl w:val="0"/>
        <w:ind w:left="720"/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6"/>
          <w:szCs w:val="26"/>
          <w:highlight w:val="white"/>
        </w:rPr>
        <w:lastRenderedPageBreak/>
        <w:t xml:space="preserve">E-mail: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sg_zamostea@isj.sv.edu.ro </w:t>
      </w:r>
    </w:p>
    <w:p w14:paraId="731D200A" w14:textId="77777777" w:rsidR="00DA0811" w:rsidRDefault="00DA0811">
      <w:pPr>
        <w:ind w:left="720"/>
        <w:rPr>
          <w:rFonts w:ascii="Times New Roman" w:eastAsia="Times New Roman" w:hAnsi="Times New Roman" w:cs="Times New Roman"/>
          <w:sz w:val="26"/>
          <w:szCs w:val="26"/>
          <w:highlight w:val="white"/>
        </w:rPr>
      </w:pPr>
    </w:p>
    <w:p w14:paraId="731D200B" w14:textId="77777777" w:rsidR="00DA0811" w:rsidRDefault="00DA0811">
      <w:pPr>
        <w:ind w:left="720"/>
        <w:rPr>
          <w:rFonts w:ascii="Times New Roman" w:eastAsia="Times New Roman" w:hAnsi="Times New Roman" w:cs="Times New Roman"/>
          <w:sz w:val="26"/>
          <w:szCs w:val="26"/>
          <w:highlight w:val="white"/>
        </w:rPr>
      </w:pPr>
    </w:p>
    <w:p w14:paraId="731D200C" w14:textId="77777777" w:rsidR="00DA0811" w:rsidRDefault="004D7078"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II. </w:t>
      </w:r>
      <w:r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>Instituții din domeniul culturii</w:t>
      </w:r>
    </w:p>
    <w:p w14:paraId="731D200D" w14:textId="77777777" w:rsidR="00DA0811" w:rsidRDefault="00DA0811">
      <w:pPr>
        <w:ind w:left="720"/>
        <w:rPr>
          <w:rFonts w:ascii="Times New Roman" w:eastAsia="Times New Roman" w:hAnsi="Times New Roman" w:cs="Times New Roman"/>
          <w:sz w:val="26"/>
          <w:szCs w:val="26"/>
          <w:highlight w:val="white"/>
        </w:rPr>
      </w:pPr>
    </w:p>
    <w:p w14:paraId="731D200E" w14:textId="77777777" w:rsidR="00DA0811" w:rsidRDefault="004D7078">
      <w:pPr>
        <w:numPr>
          <w:ilvl w:val="0"/>
          <w:numId w:val="3"/>
        </w:numPr>
        <w:spacing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CĂMINUL CULTURAL ZAMOSTEA</w:t>
      </w:r>
    </w:p>
    <w:p w14:paraId="731D200F" w14:textId="77777777" w:rsidR="00DA0811" w:rsidRDefault="004D7078">
      <w:pPr>
        <w:numPr>
          <w:ilvl w:val="0"/>
          <w:numId w:val="3"/>
        </w:numPr>
        <w:spacing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BIBLIOTECA COMUNALĂ ZAMOSTEA</w:t>
      </w:r>
    </w:p>
    <w:p w14:paraId="731D2010" w14:textId="77777777" w:rsidR="00DA0811" w:rsidRDefault="00DA0811">
      <w:pPr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731D2011" w14:textId="77777777" w:rsidR="00DA0811" w:rsidRDefault="004D7078">
      <w:pPr>
        <w:spacing w:before="200" w:after="200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       Manifestări culturale</w:t>
      </w:r>
    </w:p>
    <w:p w14:paraId="731D2012" w14:textId="77777777" w:rsidR="00DA0811" w:rsidRDefault="004D7078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În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Comuna Zamostea se organizează datini și obiceiuri cu ocazia sărbătorilor de iarnă. De asemenea, se mai organizează ocazional și alte manifestări culturale.</w:t>
      </w:r>
    </w:p>
    <w:p w14:paraId="731D2013" w14:textId="77777777" w:rsidR="00DA0811" w:rsidRDefault="00DA0811">
      <w:pPr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731D2014" w14:textId="77777777" w:rsidR="00DA0811" w:rsidRDefault="004D7078">
      <w:pPr>
        <w:numPr>
          <w:ilvl w:val="0"/>
          <w:numId w:val="2"/>
        </w:numPr>
        <w:spacing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În Comuna Zamostea în anul 2016 s-a înființat grupul vocal-instrumental </w:t>
      </w:r>
    </w:p>
    <w:p w14:paraId="731D2015" w14:textId="77777777" w:rsidR="00DA0811" w:rsidRDefault="004D7078">
      <w:pPr>
        <w:spacing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„Pădureanca”. Începând cu anul 2017 și până în prezent, a participat la festivaluri, spectacole, concursuri zonale și județene, obținând numeroase premii.</w:t>
      </w:r>
    </w:p>
    <w:p w14:paraId="731D2016" w14:textId="77777777" w:rsidR="00DA0811" w:rsidRDefault="00DA0811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731D2017" w14:textId="77777777" w:rsidR="00DA0811" w:rsidRDefault="00DA0811"/>
    <w:p w14:paraId="731D2018" w14:textId="77777777" w:rsidR="00DA0811" w:rsidRDefault="004D7078">
      <w:pPr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>III. Instituții din domeni</w:t>
      </w:r>
      <w:r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>ul sănătății</w:t>
      </w:r>
    </w:p>
    <w:p w14:paraId="731D2019" w14:textId="77777777" w:rsidR="00DA0811" w:rsidRDefault="00DA0811"/>
    <w:p w14:paraId="731D201A" w14:textId="77777777" w:rsidR="00DA0811" w:rsidRDefault="004D7078">
      <w:pPr>
        <w:spacing w:before="240" w:after="200" w:line="36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În Comuna Zamostea funcționează două cabinete de medicină de familie, un dispensar uman, un dispensar veterinar, un cabinet stomatologic și o farmacie.</w:t>
      </w:r>
    </w:p>
    <w:p w14:paraId="349606BF" w14:textId="77777777" w:rsidR="004D7078" w:rsidRDefault="004D7078">
      <w:pPr>
        <w:spacing w:before="240" w:after="200" w:line="36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730994F1" w14:textId="77777777" w:rsidR="004D7078" w:rsidRDefault="004D7078" w:rsidP="004D7078">
      <w:pPr>
        <w:pStyle w:val="NoSpacing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            Preşedinte de şedinţă,</w:t>
      </w:r>
      <w:r>
        <w:rPr>
          <w:rFonts w:ascii="Times New Roman" w:hAnsi="Times New Roman"/>
          <w:b/>
          <w:bCs/>
          <w:iCs/>
          <w:sz w:val="24"/>
          <w:szCs w:val="24"/>
        </w:rPr>
        <w:t xml:space="preserve">                              Contrasemnează pentru legalitate,</w:t>
      </w:r>
    </w:p>
    <w:p w14:paraId="51A3E93F" w14:textId="77777777" w:rsidR="004D7078" w:rsidRDefault="004D7078" w:rsidP="004D7078">
      <w:pPr>
        <w:pStyle w:val="NoSpacing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               Hănțăscu Florin                                     Secretar general comuna Zamostea</w:t>
      </w:r>
    </w:p>
    <w:p w14:paraId="1837EDEE" w14:textId="77777777" w:rsidR="004D7078" w:rsidRDefault="004D7078" w:rsidP="004D7078">
      <w:pPr>
        <w:pStyle w:val="NoSpacing"/>
        <w:rPr>
          <w:rFonts w:ascii="Times New Roman" w:hAnsi="Times New Roman"/>
          <w:b/>
          <w:bCs/>
          <w:i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                                                                                        Strujac Mihaela Anca</w:t>
      </w:r>
    </w:p>
    <w:p w14:paraId="0A8BF9F0" w14:textId="77777777" w:rsidR="004D7078" w:rsidRDefault="004D7078">
      <w:pPr>
        <w:spacing w:before="240" w:after="20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sectPr w:rsidR="004D7078"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605807"/>
    <w:multiLevelType w:val="multilevel"/>
    <w:tmpl w:val="9788A854"/>
    <w:lvl w:ilvl="0">
      <w:start w:val="1"/>
      <w:numFmt w:val="bullet"/>
      <w:lvlText w:val="❖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➢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➢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◆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3F5C76A1"/>
    <w:multiLevelType w:val="multilevel"/>
    <w:tmpl w:val="7BFE55D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6A045B6F"/>
    <w:multiLevelType w:val="multilevel"/>
    <w:tmpl w:val="0834EC82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b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174104564">
    <w:abstractNumId w:val="1"/>
  </w:num>
  <w:num w:numId="2" w16cid:durableId="1870215751">
    <w:abstractNumId w:val="0"/>
  </w:num>
  <w:num w:numId="3" w16cid:durableId="38321977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0811"/>
    <w:rsid w:val="004D7078"/>
    <w:rsid w:val="00DA0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1D1FE3"/>
  <w15:docId w15:val="{CA6AFEB6-001A-4384-985E-A293A9F867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ro" w:eastAsia="ro-RO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NoSpacing">
    <w:name w:val="No Spacing"/>
    <w:uiPriority w:val="1"/>
    <w:qFormat/>
    <w:rsid w:val="004D7078"/>
    <w:pPr>
      <w:spacing w:line="240" w:lineRule="auto"/>
    </w:pPr>
    <w:rPr>
      <w:rFonts w:ascii="Calibri" w:eastAsia="Times New Roman" w:hAnsi="Calibri" w:cs="Times New Roman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078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270</Words>
  <Characters>1566</Characters>
  <Application>Microsoft Office Word</Application>
  <DocSecurity>0</DocSecurity>
  <Lines>13</Lines>
  <Paragraphs>3</Paragraphs>
  <ScaleCrop>false</ScaleCrop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Primaria Zamostea</cp:lastModifiedBy>
  <cp:revision>2</cp:revision>
  <dcterms:created xsi:type="dcterms:W3CDTF">2022-06-27T06:10:00Z</dcterms:created>
  <dcterms:modified xsi:type="dcterms:W3CDTF">2022-06-27T06:10:00Z</dcterms:modified>
</cp:coreProperties>
</file>